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Default="00A054B3" w:rsidP="00BD5BDF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AA4D33">
        <w:rPr>
          <w:sz w:val="20"/>
          <w:szCs w:val="20"/>
        </w:rPr>
        <w:t>5</w:t>
      </w:r>
      <w:r w:rsidR="001C69BB">
        <w:rPr>
          <w:sz w:val="20"/>
          <w:szCs w:val="20"/>
        </w:rPr>
        <w:t xml:space="preserve"> zajęcia</w:t>
      </w:r>
      <w:r w:rsidR="00AA4D33">
        <w:rPr>
          <w:sz w:val="20"/>
          <w:szCs w:val="20"/>
        </w:rPr>
        <w:t xml:space="preserve"> sportowe</w:t>
      </w:r>
      <w:r w:rsidR="001C69BB">
        <w:rPr>
          <w:sz w:val="20"/>
          <w:szCs w:val="20"/>
        </w:rPr>
        <w:t xml:space="preserve">, </w:t>
      </w:r>
      <w:r w:rsidR="00273421">
        <w:rPr>
          <w:sz w:val="20"/>
          <w:szCs w:val="20"/>
        </w:rPr>
        <w:t>do wniosku/umowy*</w:t>
      </w:r>
    </w:p>
    <w:p w:rsidR="003112F5" w:rsidRDefault="00B53DDF" w:rsidP="00BD5BD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3112F5">
        <w:rPr>
          <w:sz w:val="20"/>
          <w:szCs w:val="20"/>
        </w:rPr>
        <w:t>/Zleceniobiorca</w:t>
      </w:r>
    </w:p>
    <w:p w:rsidR="00A054B3" w:rsidRPr="00A054B3" w:rsidRDefault="00A054B3" w:rsidP="00BD5BDF">
      <w:pPr>
        <w:spacing w:line="276" w:lineRule="auto"/>
        <w:rPr>
          <w:sz w:val="20"/>
          <w:szCs w:val="20"/>
        </w:rPr>
      </w:pPr>
      <w:r w:rsidRPr="00A054B3">
        <w:rPr>
          <w:sz w:val="20"/>
          <w:szCs w:val="20"/>
        </w:rPr>
        <w:t xml:space="preserve"> </w:t>
      </w:r>
    </w:p>
    <w:p w:rsidR="00EE0797" w:rsidRDefault="00EE0797" w:rsidP="00BD5BDF">
      <w:pPr>
        <w:spacing w:line="276" w:lineRule="auto"/>
        <w:ind w:right="-285"/>
        <w:jc w:val="center"/>
        <w:rPr>
          <w:sz w:val="16"/>
          <w:szCs w:val="16"/>
        </w:rPr>
      </w:pPr>
    </w:p>
    <w:p w:rsidR="00BD5BDF" w:rsidRDefault="00B53DDF" w:rsidP="00BD5BDF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C624A8">
        <w:rPr>
          <w:b/>
          <w:sz w:val="28"/>
          <w:szCs w:val="28"/>
        </w:rPr>
        <w:t>PRELIMINARZ KOSZTÓW BEZPOŚREDNICH</w:t>
      </w:r>
    </w:p>
    <w:p w:rsidR="00CA3237" w:rsidRDefault="00725957" w:rsidP="00BD5BDF">
      <w:pPr>
        <w:spacing w:line="276" w:lineRule="auto"/>
        <w:ind w:right="-285"/>
        <w:jc w:val="center"/>
        <w:rPr>
          <w:b/>
        </w:rPr>
      </w:pPr>
      <w:r w:rsidRPr="00C624A8">
        <w:rPr>
          <w:b/>
        </w:rPr>
        <w:t>Prowadzenie zajęć sportowych</w:t>
      </w:r>
    </w:p>
    <w:p w:rsidR="00BD5BDF" w:rsidRDefault="00BD5BDF" w:rsidP="00BD5BDF">
      <w:pPr>
        <w:spacing w:line="276" w:lineRule="auto"/>
        <w:ind w:right="-285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D5BDF" w:rsidTr="005378E2">
        <w:tc>
          <w:tcPr>
            <w:tcW w:w="2547" w:type="dxa"/>
          </w:tcPr>
          <w:p w:rsidR="00BD5BDF" w:rsidRPr="00BD5BDF" w:rsidRDefault="005378E2" w:rsidP="00BD5BDF">
            <w:pPr>
              <w:spacing w:line="276" w:lineRule="auto"/>
              <w:ind w:right="-285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Nazwa własna zadania</w:t>
            </w:r>
            <w:r w:rsidR="00BD5BDF" w:rsidRPr="00BD5BDF">
              <w:rPr>
                <w:szCs w:val="28"/>
              </w:rPr>
              <w:t>:</w:t>
            </w:r>
            <w:bookmarkEnd w:id="0"/>
          </w:p>
        </w:tc>
        <w:tc>
          <w:tcPr>
            <w:tcW w:w="6515" w:type="dxa"/>
          </w:tcPr>
          <w:p w:rsidR="00BD5BDF" w:rsidRPr="00BD5BDF" w:rsidRDefault="00BD5BDF" w:rsidP="00BD5BDF">
            <w:pPr>
              <w:spacing w:line="276" w:lineRule="auto"/>
              <w:ind w:right="-285"/>
              <w:rPr>
                <w:b/>
                <w:szCs w:val="28"/>
              </w:rPr>
            </w:pPr>
          </w:p>
        </w:tc>
      </w:tr>
    </w:tbl>
    <w:p w:rsidR="00BD5BDF" w:rsidRPr="00BD5BDF" w:rsidRDefault="00BD5BDF" w:rsidP="00BD5BDF">
      <w:pPr>
        <w:tabs>
          <w:tab w:val="left" w:pos="2847"/>
        </w:tabs>
        <w:spacing w:line="276" w:lineRule="auto"/>
        <w:ind w:right="-144"/>
        <w:rPr>
          <w:sz w:val="22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79"/>
        <w:gridCol w:w="1656"/>
        <w:gridCol w:w="1657"/>
      </w:tblGrid>
      <w:tr w:rsidR="00CA3237" w:rsidRPr="00C624A8" w:rsidTr="00E34169">
        <w:trPr>
          <w:cantSplit/>
          <w:trHeight w:val="478"/>
        </w:trPr>
        <w:tc>
          <w:tcPr>
            <w:tcW w:w="259" w:type="pct"/>
            <w:shd w:val="clear" w:color="auto" w:fill="auto"/>
            <w:vAlign w:val="center"/>
          </w:tcPr>
          <w:p w:rsidR="00CA3237" w:rsidRPr="00C624A8" w:rsidRDefault="00CA3237" w:rsidP="00BD5BDF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Lp.</w:t>
            </w:r>
          </w:p>
        </w:tc>
        <w:tc>
          <w:tcPr>
            <w:tcW w:w="2913" w:type="pct"/>
            <w:shd w:val="clear" w:color="auto" w:fill="auto"/>
            <w:vAlign w:val="center"/>
          </w:tcPr>
          <w:p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ZE ŚRODKÓW</w:t>
            </w:r>
          </w:p>
          <w:p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C624A8" w:rsidTr="00E34169">
        <w:trPr>
          <w:cantSplit/>
          <w:trHeight w:val="110"/>
        </w:trPr>
        <w:tc>
          <w:tcPr>
            <w:tcW w:w="259" w:type="pct"/>
            <w:shd w:val="clear" w:color="auto" w:fill="FFFFFF"/>
          </w:tcPr>
          <w:p w:rsidR="00CA3237" w:rsidRPr="00C624A8" w:rsidRDefault="00CA3237" w:rsidP="00BD5BDF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I</w:t>
            </w:r>
          </w:p>
        </w:tc>
        <w:tc>
          <w:tcPr>
            <w:tcW w:w="2913" w:type="pct"/>
            <w:shd w:val="clear" w:color="auto" w:fill="FFFFFF"/>
          </w:tcPr>
          <w:p w:rsidR="00CA3237" w:rsidRPr="00C624A8" w:rsidRDefault="00CA3237" w:rsidP="00BD5BDF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7" w:type="pct"/>
            <w:gridSpan w:val="2"/>
            <w:shd w:val="clear" w:color="auto" w:fill="FFFFFF"/>
          </w:tcPr>
          <w:p w:rsidR="00CA3237" w:rsidRPr="00C624A8" w:rsidRDefault="00CA3237" w:rsidP="00BD5BDF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Dane</w:t>
            </w:r>
          </w:p>
        </w:tc>
      </w:tr>
      <w:tr w:rsidR="00E34169" w:rsidRPr="00C624A8" w:rsidTr="00E34169">
        <w:trPr>
          <w:cantSplit/>
          <w:trHeight w:val="201"/>
        </w:trPr>
        <w:tc>
          <w:tcPr>
            <w:tcW w:w="259" w:type="pct"/>
            <w:vMerge w:val="restart"/>
            <w:shd w:val="clear" w:color="auto" w:fill="FFFFFF"/>
          </w:tcPr>
          <w:p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:rsidTr="00E34169">
        <w:trPr>
          <w:cantSplit/>
          <w:trHeight w:val="284"/>
        </w:trPr>
        <w:tc>
          <w:tcPr>
            <w:tcW w:w="259" w:type="pct"/>
            <w:vMerge/>
            <w:shd w:val="clear" w:color="auto" w:fill="FFFFFF"/>
          </w:tcPr>
          <w:p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E34169" w:rsidRPr="00BD5BDF" w:rsidRDefault="00E34169" w:rsidP="00BD5BDF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:rsidTr="00E34169">
        <w:trPr>
          <w:cantSplit/>
          <w:trHeight w:val="277"/>
        </w:trPr>
        <w:tc>
          <w:tcPr>
            <w:tcW w:w="259" w:type="pct"/>
            <w:vMerge/>
            <w:shd w:val="clear" w:color="auto" w:fill="FFFFFF"/>
          </w:tcPr>
          <w:p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E34169" w:rsidRPr="00BD5BDF" w:rsidRDefault="00E34169" w:rsidP="00BD5BDF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:rsidTr="00E34169">
        <w:trPr>
          <w:cantSplit/>
          <w:trHeight w:val="236"/>
        </w:trPr>
        <w:tc>
          <w:tcPr>
            <w:tcW w:w="259" w:type="pct"/>
            <w:vMerge/>
            <w:shd w:val="clear" w:color="auto" w:fill="FFFFFF"/>
          </w:tcPr>
          <w:p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7" w:type="pct"/>
            <w:gridSpan w:val="2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:rsidTr="00E34169">
        <w:trPr>
          <w:cantSplit/>
          <w:trHeight w:val="143"/>
        </w:trPr>
        <w:tc>
          <w:tcPr>
            <w:tcW w:w="259" w:type="pct"/>
            <w:vMerge/>
            <w:shd w:val="clear" w:color="auto" w:fill="FFFFFF"/>
          </w:tcPr>
          <w:p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7" w:type="pct"/>
            <w:gridSpan w:val="2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4169" w:rsidRPr="00C624A8" w:rsidTr="00E34169">
        <w:trPr>
          <w:cantSplit/>
          <w:trHeight w:val="143"/>
        </w:trPr>
        <w:tc>
          <w:tcPr>
            <w:tcW w:w="259" w:type="pct"/>
            <w:vMerge/>
            <w:shd w:val="clear" w:color="auto" w:fill="FFFFFF"/>
          </w:tcPr>
          <w:p w:rsidR="00E34169" w:rsidRPr="00C624A8" w:rsidRDefault="00E34169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Łączna liczba przeprowadzonych godzin zajęć</w:t>
            </w:r>
          </w:p>
        </w:tc>
        <w:tc>
          <w:tcPr>
            <w:tcW w:w="1827" w:type="pct"/>
            <w:gridSpan w:val="2"/>
            <w:shd w:val="clear" w:color="auto" w:fill="FFFFFF"/>
          </w:tcPr>
          <w:p w:rsidR="00E34169" w:rsidRPr="00BD5BDF" w:rsidRDefault="00E34169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C624A8" w:rsidTr="00E34169">
        <w:trPr>
          <w:cantSplit/>
          <w:trHeight w:val="134"/>
        </w:trPr>
        <w:tc>
          <w:tcPr>
            <w:tcW w:w="259" w:type="pct"/>
            <w:shd w:val="clear" w:color="auto" w:fill="FFFFFF"/>
          </w:tcPr>
          <w:p w:rsidR="00CA3237" w:rsidRPr="00C624A8" w:rsidRDefault="00CA3237" w:rsidP="00BD5BDF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3" w:type="pct"/>
            <w:shd w:val="clear" w:color="auto" w:fill="FFFFFF"/>
          </w:tcPr>
          <w:p w:rsidR="00CA3237" w:rsidRPr="00C624A8" w:rsidRDefault="00CA3237" w:rsidP="00BD5BDF">
            <w:pPr>
              <w:spacing w:line="276" w:lineRule="auto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7" w:type="pct"/>
            <w:gridSpan w:val="2"/>
            <w:shd w:val="clear" w:color="auto" w:fill="FFFFFF"/>
          </w:tcPr>
          <w:p w:rsidR="00CA3237" w:rsidRPr="00C624A8" w:rsidRDefault="00CA3237" w:rsidP="00BD5BD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 xml:space="preserve">Koszty w </w:t>
            </w:r>
            <w:r w:rsidR="003F2D01" w:rsidRPr="00C624A8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C624A8" w:rsidTr="00E34169">
        <w:trPr>
          <w:cantSplit/>
          <w:trHeight w:val="285"/>
        </w:trPr>
        <w:tc>
          <w:tcPr>
            <w:tcW w:w="259" w:type="pct"/>
            <w:vMerge w:val="restart"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Koszty bezpośrednie ogółem</w:t>
            </w:r>
            <w:r w:rsidR="00B20A41" w:rsidRPr="00BD5BDF">
              <w:rPr>
                <w:sz w:val="22"/>
                <w:szCs w:val="22"/>
              </w:rPr>
              <w:t xml:space="preserve"> /suma pozycji 1-4</w:t>
            </w:r>
            <w:r w:rsidRPr="00BD5BDF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153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1. Zakup materiałów ogółem</w:t>
            </w:r>
          </w:p>
          <w:p w:rsidR="00943FC0" w:rsidRPr="00BD5BDF" w:rsidRDefault="0067680B" w:rsidP="00BD5BDF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76" w:lineRule="auto"/>
              <w:ind w:left="483" w:hanging="123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dyplomy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206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914" w:type="pct"/>
            <w:shd w:val="clear" w:color="auto" w:fill="FFFFFF"/>
          </w:tcPr>
          <w:p w:rsidR="0067680B" w:rsidRPr="00BD5BDF" w:rsidRDefault="0067680B" w:rsidP="00BD5BDF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223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 xml:space="preserve">transport uczestników, </w:t>
            </w:r>
            <w:r w:rsidR="00C4701D" w:rsidRPr="00BD5BDF">
              <w:rPr>
                <w:sz w:val="22"/>
                <w:szCs w:val="22"/>
              </w:rPr>
              <w:t xml:space="preserve">urządzeń i </w:t>
            </w:r>
            <w:r w:rsidRPr="00BD5BDF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200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285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213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EA6D2F" w:rsidP="00BD5BDF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obsługa instruktorska/trenerska</w:t>
            </w:r>
            <w:r w:rsidR="0067680B" w:rsidRPr="00BD5BDF">
              <w:rPr>
                <w:sz w:val="22"/>
                <w:szCs w:val="22"/>
              </w:rPr>
              <w:t xml:space="preserve">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187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EA6D2F" w:rsidP="00BD5BDF">
            <w:pPr>
              <w:spacing w:line="276" w:lineRule="auto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>4</w:t>
            </w:r>
            <w:r w:rsidR="0067680B" w:rsidRPr="00BD5BDF">
              <w:rPr>
                <w:sz w:val="22"/>
                <w:szCs w:val="22"/>
              </w:rPr>
              <w:t xml:space="preserve">. Inne koszty bezpośrednie </w:t>
            </w:r>
            <w:r w:rsidR="00C4701D" w:rsidRPr="00BD5BDF">
              <w:rPr>
                <w:sz w:val="22"/>
                <w:szCs w:val="22"/>
              </w:rPr>
              <w:t>(</w:t>
            </w:r>
            <w:r w:rsidR="00B80A8B" w:rsidRPr="00BD5BDF">
              <w:rPr>
                <w:sz w:val="22"/>
                <w:szCs w:val="22"/>
              </w:rPr>
              <w:t xml:space="preserve">wymienić - </w:t>
            </w:r>
            <w:r w:rsidR="00C4701D" w:rsidRPr="00BD5BDF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C624A8" w:rsidTr="00E34169">
        <w:trPr>
          <w:cantSplit/>
          <w:trHeight w:val="251"/>
        </w:trPr>
        <w:tc>
          <w:tcPr>
            <w:tcW w:w="259" w:type="pct"/>
            <w:vMerge/>
            <w:shd w:val="clear" w:color="auto" w:fill="FFFFFF"/>
          </w:tcPr>
          <w:p w:rsidR="0067680B" w:rsidRPr="00C624A8" w:rsidRDefault="0067680B" w:rsidP="00BD5BDF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67680B" w:rsidRPr="00BD5BDF" w:rsidRDefault="0067680B" w:rsidP="00BD5BDF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BD5BDF">
              <w:rPr>
                <w:b w:val="0"/>
                <w:sz w:val="22"/>
                <w:szCs w:val="22"/>
              </w:rPr>
              <w:t xml:space="preserve">Koszty pośrednie: </w:t>
            </w:r>
            <w:r w:rsidR="003F2D01" w:rsidRPr="00BD5BDF">
              <w:rPr>
                <w:b w:val="0"/>
                <w:sz w:val="22"/>
                <w:szCs w:val="22"/>
              </w:rPr>
              <w:t xml:space="preserve">nie więcej niż </w:t>
            </w:r>
            <w:r w:rsidR="001C69BB" w:rsidRPr="00BD5BDF">
              <w:rPr>
                <w:b w:val="0"/>
                <w:sz w:val="22"/>
                <w:szCs w:val="22"/>
              </w:rPr>
              <w:t>10</w:t>
            </w:r>
            <w:r w:rsidR="003F2D01" w:rsidRPr="00BD5BDF">
              <w:rPr>
                <w:b w:val="0"/>
                <w:sz w:val="22"/>
                <w:szCs w:val="22"/>
              </w:rPr>
              <w:t>% sumy kosztów bezpośrednich 1-4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BD5BDF" w:rsidRDefault="0067680B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C624A8" w:rsidTr="00E34169">
        <w:trPr>
          <w:cantSplit/>
          <w:trHeight w:val="251"/>
        </w:trPr>
        <w:tc>
          <w:tcPr>
            <w:tcW w:w="259" w:type="pct"/>
            <w:shd w:val="clear" w:color="auto" w:fill="FFFFFF"/>
          </w:tcPr>
          <w:p w:rsidR="003E397E" w:rsidRPr="00BD5BDF" w:rsidRDefault="003E397E" w:rsidP="00BD5BDF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3" w:type="pct"/>
            <w:shd w:val="clear" w:color="auto" w:fill="FFFFFF"/>
          </w:tcPr>
          <w:p w:rsidR="003E397E" w:rsidRPr="00BD5BDF" w:rsidRDefault="003E397E" w:rsidP="00BD5BDF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BD5BDF">
              <w:rPr>
                <w:sz w:val="22"/>
                <w:szCs w:val="22"/>
              </w:rPr>
              <w:t xml:space="preserve">Suma kosztów </w:t>
            </w:r>
            <w:r w:rsidRPr="00BD5BDF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C624A8" w:rsidRDefault="003E397E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C624A8" w:rsidRDefault="003E397E" w:rsidP="00BD5BDF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C624A8" w:rsidRDefault="006E3CBF" w:rsidP="00BD5BDF">
      <w:pPr>
        <w:spacing w:line="276" w:lineRule="auto"/>
        <w:jc w:val="center"/>
        <w:rPr>
          <w:sz w:val="20"/>
          <w:szCs w:val="20"/>
        </w:rPr>
      </w:pPr>
    </w:p>
    <w:p w:rsidR="00A054B3" w:rsidRPr="00C624A8" w:rsidRDefault="00460F25" w:rsidP="00BD5BDF">
      <w:pPr>
        <w:spacing w:line="276" w:lineRule="auto"/>
        <w:jc w:val="center"/>
        <w:rPr>
          <w:sz w:val="20"/>
          <w:szCs w:val="20"/>
        </w:rPr>
      </w:pPr>
      <w:r w:rsidRPr="00C624A8">
        <w:rPr>
          <w:sz w:val="20"/>
          <w:szCs w:val="20"/>
        </w:rPr>
        <w:t>Osoby upoważnione do składania oświadczeń woli w imieniu Wnioskodawcy/Zleceniobiorcy</w:t>
      </w:r>
    </w:p>
    <w:p w:rsidR="00460F25" w:rsidRDefault="00460F25" w:rsidP="00BD5BDF">
      <w:pPr>
        <w:spacing w:line="276" w:lineRule="auto"/>
        <w:jc w:val="center"/>
        <w:rPr>
          <w:sz w:val="20"/>
          <w:szCs w:val="20"/>
        </w:rPr>
      </w:pPr>
    </w:p>
    <w:p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:rsidR="00BD5BDF" w:rsidRDefault="00BD5BDF" w:rsidP="00BD5BDF">
      <w:pPr>
        <w:spacing w:line="276" w:lineRule="auto"/>
        <w:jc w:val="center"/>
        <w:rPr>
          <w:sz w:val="20"/>
          <w:szCs w:val="20"/>
        </w:rPr>
      </w:pPr>
    </w:p>
    <w:p w:rsidR="00BD5BDF" w:rsidRPr="00C624A8" w:rsidRDefault="00BD5BDF" w:rsidP="00BD5BDF">
      <w:pPr>
        <w:spacing w:line="276" w:lineRule="auto"/>
        <w:jc w:val="center"/>
        <w:rPr>
          <w:sz w:val="20"/>
          <w:szCs w:val="20"/>
        </w:rPr>
      </w:pPr>
    </w:p>
    <w:p w:rsidR="00273421" w:rsidRPr="00BD5BDF" w:rsidRDefault="00273421" w:rsidP="00BD5BDF">
      <w:pPr>
        <w:spacing w:line="276" w:lineRule="auto"/>
        <w:jc w:val="center"/>
        <w:rPr>
          <w:sz w:val="20"/>
          <w:szCs w:val="20"/>
        </w:rPr>
      </w:pPr>
      <w:r w:rsidRPr="00C624A8">
        <w:rPr>
          <w:sz w:val="20"/>
          <w:szCs w:val="20"/>
        </w:rPr>
        <w:t xml:space="preserve">/czytelny </w:t>
      </w:r>
      <w:r w:rsidR="00CA3237" w:rsidRPr="00C624A8">
        <w:rPr>
          <w:sz w:val="20"/>
          <w:szCs w:val="20"/>
        </w:rPr>
        <w:t>podpis/</w:t>
      </w:r>
    </w:p>
    <w:p w:rsidR="00BD5BDF" w:rsidRDefault="00BD5BDF" w:rsidP="00BD5BDF">
      <w:pPr>
        <w:spacing w:line="276" w:lineRule="auto"/>
      </w:pPr>
    </w:p>
    <w:p w:rsidR="00BD5BDF" w:rsidRDefault="00BD5BDF" w:rsidP="00BD5BDF">
      <w:pPr>
        <w:spacing w:line="276" w:lineRule="auto"/>
      </w:pPr>
    </w:p>
    <w:p w:rsidR="00236677" w:rsidRPr="00273421" w:rsidRDefault="00273421" w:rsidP="00BD5BDF">
      <w:pPr>
        <w:spacing w:line="276" w:lineRule="auto"/>
        <w:rPr>
          <w:sz w:val="20"/>
          <w:szCs w:val="20"/>
        </w:rPr>
      </w:pPr>
      <w:r>
        <w:t>*</w:t>
      </w:r>
      <w:r w:rsidRPr="00273421">
        <w:rPr>
          <w:sz w:val="20"/>
          <w:szCs w:val="20"/>
        </w:rPr>
        <w:t xml:space="preserve">niewłaściwe skreślić </w:t>
      </w:r>
    </w:p>
    <w:sectPr w:rsidR="00236677" w:rsidRPr="00273421" w:rsidSect="00BD5BDF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F08" w:rsidRDefault="00BA4F08" w:rsidP="00F91C59">
      <w:r>
        <w:separator/>
      </w:r>
    </w:p>
  </w:endnote>
  <w:endnote w:type="continuationSeparator" w:id="0">
    <w:p w:rsidR="00BA4F08" w:rsidRDefault="00BA4F08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F08" w:rsidRDefault="00BA4F08" w:rsidP="00F91C59">
      <w:r>
        <w:separator/>
      </w:r>
    </w:p>
  </w:footnote>
  <w:footnote w:type="continuationSeparator" w:id="0">
    <w:p w:rsidR="00BA4F08" w:rsidRDefault="00BA4F08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46D48"/>
    <w:rsid w:val="00047D6F"/>
    <w:rsid w:val="0006353E"/>
    <w:rsid w:val="00064AEF"/>
    <w:rsid w:val="000672F8"/>
    <w:rsid w:val="0007142D"/>
    <w:rsid w:val="000818C6"/>
    <w:rsid w:val="000977DB"/>
    <w:rsid w:val="000A1C7A"/>
    <w:rsid w:val="000E7025"/>
    <w:rsid w:val="000F18B7"/>
    <w:rsid w:val="001422F0"/>
    <w:rsid w:val="00150140"/>
    <w:rsid w:val="00157199"/>
    <w:rsid w:val="00180B34"/>
    <w:rsid w:val="001848E3"/>
    <w:rsid w:val="0018583D"/>
    <w:rsid w:val="00194124"/>
    <w:rsid w:val="001B7D97"/>
    <w:rsid w:val="001C69BB"/>
    <w:rsid w:val="001F05C7"/>
    <w:rsid w:val="001F40F2"/>
    <w:rsid w:val="00201AC3"/>
    <w:rsid w:val="00205A8C"/>
    <w:rsid w:val="00211536"/>
    <w:rsid w:val="00236677"/>
    <w:rsid w:val="00243B47"/>
    <w:rsid w:val="00273421"/>
    <w:rsid w:val="00283468"/>
    <w:rsid w:val="00290DE6"/>
    <w:rsid w:val="002A24A8"/>
    <w:rsid w:val="002A4265"/>
    <w:rsid w:val="002C14BD"/>
    <w:rsid w:val="002D2E61"/>
    <w:rsid w:val="002D79A1"/>
    <w:rsid w:val="002F047B"/>
    <w:rsid w:val="00306F00"/>
    <w:rsid w:val="003112F5"/>
    <w:rsid w:val="003159C3"/>
    <w:rsid w:val="003428EA"/>
    <w:rsid w:val="00355BFC"/>
    <w:rsid w:val="00384485"/>
    <w:rsid w:val="00386909"/>
    <w:rsid w:val="00391215"/>
    <w:rsid w:val="003B4AA3"/>
    <w:rsid w:val="003E397E"/>
    <w:rsid w:val="003E537E"/>
    <w:rsid w:val="003F2D01"/>
    <w:rsid w:val="00413C77"/>
    <w:rsid w:val="00440F95"/>
    <w:rsid w:val="00460F25"/>
    <w:rsid w:val="00472DDF"/>
    <w:rsid w:val="004913DC"/>
    <w:rsid w:val="004A7A93"/>
    <w:rsid w:val="004B0026"/>
    <w:rsid w:val="004B108B"/>
    <w:rsid w:val="004B7733"/>
    <w:rsid w:val="00505099"/>
    <w:rsid w:val="00521A57"/>
    <w:rsid w:val="0052202A"/>
    <w:rsid w:val="00527C71"/>
    <w:rsid w:val="00534C2A"/>
    <w:rsid w:val="005378E2"/>
    <w:rsid w:val="00537E58"/>
    <w:rsid w:val="00551927"/>
    <w:rsid w:val="005540BA"/>
    <w:rsid w:val="0056063C"/>
    <w:rsid w:val="00591227"/>
    <w:rsid w:val="005B6451"/>
    <w:rsid w:val="005E11A5"/>
    <w:rsid w:val="00605A3F"/>
    <w:rsid w:val="006246EC"/>
    <w:rsid w:val="00624B9C"/>
    <w:rsid w:val="00635E46"/>
    <w:rsid w:val="0066794E"/>
    <w:rsid w:val="0067680B"/>
    <w:rsid w:val="006B7C0B"/>
    <w:rsid w:val="006E3CBF"/>
    <w:rsid w:val="006E5ADB"/>
    <w:rsid w:val="00711439"/>
    <w:rsid w:val="00725957"/>
    <w:rsid w:val="00725B99"/>
    <w:rsid w:val="0074178E"/>
    <w:rsid w:val="007B15F3"/>
    <w:rsid w:val="007E7059"/>
    <w:rsid w:val="007E7DB6"/>
    <w:rsid w:val="00837507"/>
    <w:rsid w:val="008514DA"/>
    <w:rsid w:val="0085312F"/>
    <w:rsid w:val="0087498C"/>
    <w:rsid w:val="008A015F"/>
    <w:rsid w:val="008B7B0D"/>
    <w:rsid w:val="008F0687"/>
    <w:rsid w:val="008F3ED9"/>
    <w:rsid w:val="008F54CE"/>
    <w:rsid w:val="00901153"/>
    <w:rsid w:val="009062D5"/>
    <w:rsid w:val="00943FC0"/>
    <w:rsid w:val="00956ED2"/>
    <w:rsid w:val="0095710C"/>
    <w:rsid w:val="00960EBE"/>
    <w:rsid w:val="009619B5"/>
    <w:rsid w:val="00972192"/>
    <w:rsid w:val="00973266"/>
    <w:rsid w:val="00981029"/>
    <w:rsid w:val="009942BE"/>
    <w:rsid w:val="0099630C"/>
    <w:rsid w:val="009A5876"/>
    <w:rsid w:val="009A6C5F"/>
    <w:rsid w:val="00A0524F"/>
    <w:rsid w:val="00A054B3"/>
    <w:rsid w:val="00A353FB"/>
    <w:rsid w:val="00A418DB"/>
    <w:rsid w:val="00A8030C"/>
    <w:rsid w:val="00A97F30"/>
    <w:rsid w:val="00AA4D33"/>
    <w:rsid w:val="00AB1C4E"/>
    <w:rsid w:val="00AB6BCC"/>
    <w:rsid w:val="00AD07F5"/>
    <w:rsid w:val="00AD57AB"/>
    <w:rsid w:val="00AE224E"/>
    <w:rsid w:val="00AE50E6"/>
    <w:rsid w:val="00B20A41"/>
    <w:rsid w:val="00B415E4"/>
    <w:rsid w:val="00B42CCB"/>
    <w:rsid w:val="00B53DDF"/>
    <w:rsid w:val="00B56B87"/>
    <w:rsid w:val="00B646CA"/>
    <w:rsid w:val="00B71D26"/>
    <w:rsid w:val="00B75D50"/>
    <w:rsid w:val="00B80A8B"/>
    <w:rsid w:val="00B818DA"/>
    <w:rsid w:val="00B942B1"/>
    <w:rsid w:val="00BA1594"/>
    <w:rsid w:val="00BA4F08"/>
    <w:rsid w:val="00BD550C"/>
    <w:rsid w:val="00BD5BDF"/>
    <w:rsid w:val="00BF6CBD"/>
    <w:rsid w:val="00C04753"/>
    <w:rsid w:val="00C2123C"/>
    <w:rsid w:val="00C4701D"/>
    <w:rsid w:val="00C624A8"/>
    <w:rsid w:val="00C86A48"/>
    <w:rsid w:val="00CA2B6F"/>
    <w:rsid w:val="00CA3237"/>
    <w:rsid w:val="00CC50CC"/>
    <w:rsid w:val="00CD2573"/>
    <w:rsid w:val="00CF03E4"/>
    <w:rsid w:val="00D21DEE"/>
    <w:rsid w:val="00D235DB"/>
    <w:rsid w:val="00D25D2A"/>
    <w:rsid w:val="00D3469E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F45BD"/>
    <w:rsid w:val="00DF7E41"/>
    <w:rsid w:val="00E04AE7"/>
    <w:rsid w:val="00E34169"/>
    <w:rsid w:val="00E4394D"/>
    <w:rsid w:val="00E4580B"/>
    <w:rsid w:val="00E82DD4"/>
    <w:rsid w:val="00EA3D63"/>
    <w:rsid w:val="00EA6D2F"/>
    <w:rsid w:val="00EB1C3A"/>
    <w:rsid w:val="00EC7123"/>
    <w:rsid w:val="00EE0797"/>
    <w:rsid w:val="00EF15B5"/>
    <w:rsid w:val="00EF733D"/>
    <w:rsid w:val="00F14EE6"/>
    <w:rsid w:val="00F37025"/>
    <w:rsid w:val="00F55E58"/>
    <w:rsid w:val="00F7013F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682EA"/>
  <w15:docId w15:val="{33D1EEBB-01FC-4788-AC7A-06167C84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BD5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E194-FAE8-4C8F-B98E-47F82C12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5</cp:revision>
  <cp:lastPrinted>2012-12-21T08:37:00Z</cp:lastPrinted>
  <dcterms:created xsi:type="dcterms:W3CDTF">2023-02-22T16:32:00Z</dcterms:created>
  <dcterms:modified xsi:type="dcterms:W3CDTF">2023-02-28T08:41:00Z</dcterms:modified>
</cp:coreProperties>
</file>